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7"/>
        <w:gridCol w:w="3505"/>
        <w:gridCol w:w="3502"/>
      </w:tblGrid>
      <w:tr w:rsidR="00107981" w14:paraId="1B75F9BF" w14:textId="77777777" w:rsidTr="00107981">
        <w:tc>
          <w:tcPr>
            <w:tcW w:w="7072" w:type="dxa"/>
          </w:tcPr>
          <w:p w14:paraId="539A3F48" w14:textId="77777777" w:rsidR="00107981" w:rsidRPr="00107981" w:rsidRDefault="00522905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Plats för företagets logotyp</w:t>
            </w:r>
          </w:p>
          <w:p w14:paraId="5F7A8FFC" w14:textId="77777777" w:rsidR="00107981" w:rsidRPr="00107981" w:rsidRDefault="00107981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F2A6C9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F570F8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14:paraId="30FBAEFD" w14:textId="77777777"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14:paraId="4274F208" w14:textId="1978D792" w:rsidR="00107981" w:rsidRPr="00107981" w:rsidRDefault="00C72F91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>iskbedömning och handlingsplan</w:t>
            </w:r>
            <w:r w:rsidR="00333142">
              <w:rPr>
                <w:rFonts w:ascii="Arial" w:hAnsi="Arial" w:cs="Arial"/>
                <w:b/>
                <w:sz w:val="28"/>
                <w:szCs w:val="28"/>
              </w:rPr>
              <w:t xml:space="preserve"> av minderårigas arbetsmiljö</w:t>
            </w:r>
            <w:r w:rsidR="00B251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7F0C56">
              <w:rPr>
                <w:rFonts w:ascii="Arial" w:hAnsi="Arial" w:cs="Arial"/>
                <w:b/>
                <w:sz w:val="28"/>
                <w:szCs w:val="28"/>
              </w:rPr>
              <w:t>inkl</w:t>
            </w:r>
            <w:proofErr w:type="spellEnd"/>
            <w:r w:rsidR="007F0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B2511B">
              <w:rPr>
                <w:rFonts w:ascii="Arial" w:hAnsi="Arial" w:cs="Arial"/>
                <w:b/>
                <w:sz w:val="28"/>
                <w:szCs w:val="28"/>
              </w:rPr>
              <w:t>Covid</w:t>
            </w:r>
            <w:proofErr w:type="spellEnd"/>
            <w:r w:rsidR="00B2511B">
              <w:rPr>
                <w:rFonts w:ascii="Arial" w:hAnsi="Arial" w:cs="Arial"/>
                <w:b/>
                <w:sz w:val="28"/>
                <w:szCs w:val="28"/>
              </w:rPr>
              <w:t xml:space="preserve"> -19</w:t>
            </w:r>
          </w:p>
        </w:tc>
      </w:tr>
      <w:tr w:rsidR="00107981" w:rsidRPr="007A584D" w14:paraId="32B56113" w14:textId="77777777" w:rsidTr="00107981">
        <w:tc>
          <w:tcPr>
            <w:tcW w:w="7072" w:type="dxa"/>
          </w:tcPr>
          <w:p w14:paraId="17FAC9E3" w14:textId="77777777" w:rsid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Företag</w:t>
            </w:r>
          </w:p>
          <w:p w14:paraId="0B1FD778" w14:textId="77777777" w:rsidR="008032EC" w:rsidRDefault="008032EC"/>
          <w:p w14:paraId="5F99CD71" w14:textId="77777777"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14:paraId="2A6B4065" w14:textId="77777777"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14:paraId="6F921C15" w14:textId="77777777" w:rsidR="008032EC" w:rsidRDefault="008032EC"/>
        </w:tc>
        <w:tc>
          <w:tcPr>
            <w:tcW w:w="3536" w:type="dxa"/>
          </w:tcPr>
          <w:p w14:paraId="534C5713" w14:textId="77777777"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C72F91" w:rsidRPr="007A584D" w14:paraId="489DF7DA" w14:textId="77777777" w:rsidTr="001D32A9">
        <w:trPr>
          <w:trHeight w:val="757"/>
        </w:trPr>
        <w:tc>
          <w:tcPr>
            <w:tcW w:w="7072" w:type="dxa"/>
          </w:tcPr>
          <w:p w14:paraId="7359E254" w14:textId="77777777" w:rsidR="00C72F91" w:rsidRPr="007A584D" w:rsidRDefault="00C72F9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14:paraId="5A4C94D8" w14:textId="77777777" w:rsidR="00C72F91" w:rsidRPr="007A584D" w:rsidRDefault="00C72F91" w:rsidP="0010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</w:tcPr>
          <w:p w14:paraId="46F704B3" w14:textId="77777777" w:rsidR="00C72F91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14:paraId="0D7C25E4" w14:textId="77777777" w:rsidR="00C72F91" w:rsidRDefault="00C72F91"/>
        </w:tc>
        <w:tc>
          <w:tcPr>
            <w:tcW w:w="3536" w:type="dxa"/>
          </w:tcPr>
          <w:p w14:paraId="6EC64DA7" w14:textId="77777777" w:rsidR="00C72F91" w:rsidRPr="007A584D" w:rsidRDefault="00C72F91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</w:tbl>
    <w:p w14:paraId="6F3A4D85" w14:textId="77777777"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14:paraId="7950B600" w14:textId="77777777" w:rsidTr="007A584D">
        <w:tc>
          <w:tcPr>
            <w:tcW w:w="4928" w:type="dxa"/>
            <w:vMerge w:val="restart"/>
            <w:shd w:val="clear" w:color="auto" w:fill="D9D9D9"/>
          </w:tcPr>
          <w:p w14:paraId="2ABCD3AA" w14:textId="77777777"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  <w:proofErr w:type="spellEnd"/>
          </w:p>
          <w:p w14:paraId="2910ED69" w14:textId="77777777"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14:paraId="0970A80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14:paraId="41EA773F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5AED84E6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651063A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40CC511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14:paraId="4B828F16" w14:textId="77777777" w:rsidTr="007A584D">
        <w:tc>
          <w:tcPr>
            <w:tcW w:w="4928" w:type="dxa"/>
            <w:vMerge/>
            <w:shd w:val="clear" w:color="auto" w:fill="D9D9D9"/>
          </w:tcPr>
          <w:p w14:paraId="2863107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14:paraId="7B7C7A3A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14:paraId="7169F5B5" w14:textId="77777777"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14:paraId="09041DAA" w14:textId="77777777"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14:paraId="7DF2AE7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621AFAEB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4018E981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14:paraId="16C2D56E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14:paraId="7756CBD3" w14:textId="77777777" w:rsidTr="003047B9">
        <w:tc>
          <w:tcPr>
            <w:tcW w:w="4928" w:type="dxa"/>
          </w:tcPr>
          <w:p w14:paraId="6AB82CAF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69732C8" w14:textId="1F8C6591" w:rsidR="00DA52D6" w:rsidRPr="00333142" w:rsidRDefault="001318A3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Utökad riskbedömning relaterat till </w:t>
            </w:r>
            <w:proofErr w:type="spellStart"/>
            <w:r w:rsidR="00333142" w:rsidRPr="00333142">
              <w:rPr>
                <w:rFonts w:ascii="Arial" w:hAnsi="Arial" w:cs="Arial"/>
                <w:b/>
                <w:bCs/>
                <w:sz w:val="16"/>
                <w:szCs w:val="16"/>
              </w:rPr>
              <w:t>Covid</w:t>
            </w:r>
            <w:proofErr w:type="spellEnd"/>
            <w:r w:rsidR="00333142" w:rsidRPr="0033314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-19</w:t>
            </w:r>
          </w:p>
          <w:p w14:paraId="6183EA23" w14:textId="330E6A9B" w:rsidR="00DA52D6" w:rsidRPr="002E5FE4" w:rsidRDefault="00333142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Risk att smittas; finns risk att minderårig kommer i kontakt med misstänkt eller konstaterad smitta?</w:t>
            </w:r>
          </w:p>
        </w:tc>
        <w:tc>
          <w:tcPr>
            <w:tcW w:w="709" w:type="dxa"/>
          </w:tcPr>
          <w:p w14:paraId="1CBA257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C3D386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3A8A067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71E6DFA" w14:textId="6B294765" w:rsidR="00DA52D6" w:rsidRPr="00AE1CD2" w:rsidRDefault="00DA52D6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6DF28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5FCFAC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2E96AA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2629C0AB" w14:textId="77777777" w:rsidTr="003047B9">
        <w:tc>
          <w:tcPr>
            <w:tcW w:w="4928" w:type="dxa"/>
          </w:tcPr>
          <w:p w14:paraId="57D65636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DC89BD8" w14:textId="360624D1" w:rsidR="00DA52D6" w:rsidRDefault="00333142" w:rsidP="00333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 den minderåriga fått nödvändig introduktion, information och kunskap för att undvika risk för smitta?</w:t>
            </w:r>
          </w:p>
        </w:tc>
        <w:tc>
          <w:tcPr>
            <w:tcW w:w="709" w:type="dxa"/>
          </w:tcPr>
          <w:p w14:paraId="440F9E16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6308C2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F7CBB8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F333FAC" w14:textId="29A4DAB7" w:rsidR="00DA52D6" w:rsidRPr="00AE1CD2" w:rsidRDefault="00DA52D6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1E9F9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DC881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5CE0D3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193D1B40" w14:textId="77777777" w:rsidTr="003047B9">
        <w:tc>
          <w:tcPr>
            <w:tcW w:w="4928" w:type="dxa"/>
          </w:tcPr>
          <w:p w14:paraId="11F52784" w14:textId="62660E2B" w:rsidR="00667183" w:rsidRDefault="0066718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03A6B48" w14:textId="07E6A916" w:rsidR="00667183" w:rsidRDefault="0066718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Finns ytterligare risker som kan orsaka ohälsa hos den minderåriga ex. oro hos medarbetare, riskgrupper, ökad fysisk och psykisk belastning (med koppling till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-19)?</w:t>
            </w:r>
          </w:p>
          <w:p w14:paraId="052F4596" w14:textId="77777777" w:rsidR="00DA52D6" w:rsidRDefault="00DA52D6" w:rsidP="0033314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8D383B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B2CD68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37EDB6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B50FB3" w14:textId="34675D0C" w:rsidR="00DA52D6" w:rsidRPr="00AE1CD2" w:rsidRDefault="00DA52D6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280412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30E94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7302BF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7D60035C" w14:textId="77777777" w:rsidTr="007A584D">
        <w:tc>
          <w:tcPr>
            <w:tcW w:w="4928" w:type="dxa"/>
          </w:tcPr>
          <w:p w14:paraId="584B3320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7F53A66" w14:textId="5195694A" w:rsidR="00DA52D6" w:rsidRPr="001318A3" w:rsidRDefault="001318A3" w:rsidP="008F150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1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Riskkällor som </w:t>
            </w:r>
            <w:r w:rsidRPr="00A87B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alltid</w:t>
            </w:r>
            <w:r w:rsidRPr="00A87BA5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31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ska bedömas gällande minderårigas arbetsmiljö: </w:t>
            </w:r>
          </w:p>
          <w:p w14:paraId="75CE4AD8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1A40F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83B57B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A0D75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07289A9" w14:textId="77777777" w:rsidR="007A584D" w:rsidRPr="00AE1CD2" w:rsidRDefault="007A584D" w:rsidP="008F1505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17FCC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4A073D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045C90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14:paraId="461729F7" w14:textId="77777777" w:rsidTr="007A584D">
        <w:tc>
          <w:tcPr>
            <w:tcW w:w="4928" w:type="dxa"/>
          </w:tcPr>
          <w:p w14:paraId="676DD4C9" w14:textId="77777777"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B89004D" w14:textId="33133786" w:rsidR="00DA52D6" w:rsidRPr="00D17124" w:rsidRDefault="001318A3" w:rsidP="008F1505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124">
              <w:rPr>
                <w:rFonts w:ascii="Arial" w:hAnsi="Arial" w:cs="Arial"/>
                <w:b/>
                <w:bCs/>
                <w:sz w:val="16"/>
                <w:szCs w:val="16"/>
              </w:rPr>
              <w:t>Arbetstider</w:t>
            </w:r>
          </w:p>
          <w:p w14:paraId="51DD8FA5" w14:textId="69C1F76E" w:rsidR="007A584D" w:rsidRDefault="001318A3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Följs regler för minderårigas </w:t>
            </w:r>
            <w:r w:rsidR="006F6277">
              <w:rPr>
                <w:rFonts w:ascii="Arial" w:hAnsi="Arial" w:cs="Arial"/>
                <w:sz w:val="16"/>
                <w:szCs w:val="16"/>
              </w:rPr>
              <w:t>arbetstider?</w:t>
            </w:r>
          </w:p>
        </w:tc>
        <w:tc>
          <w:tcPr>
            <w:tcW w:w="709" w:type="dxa"/>
          </w:tcPr>
          <w:p w14:paraId="3BDC8894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670753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34DF547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0C7A260" w14:textId="7C696288" w:rsidR="007A584D" w:rsidRPr="00AE1CD2" w:rsidRDefault="007A584D" w:rsidP="008F1505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5AD00D5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05E1EA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B8B57C" w14:textId="77777777"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00" w:rsidRPr="002E5FE4" w14:paraId="60BD7EB0" w14:textId="77777777" w:rsidTr="007A584D">
        <w:tc>
          <w:tcPr>
            <w:tcW w:w="4928" w:type="dxa"/>
          </w:tcPr>
          <w:p w14:paraId="71FFB074" w14:textId="77777777" w:rsidR="00FC5400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17124">
              <w:rPr>
                <w:rFonts w:ascii="Arial" w:hAnsi="Arial" w:cs="Arial"/>
                <w:b/>
                <w:bCs/>
                <w:sz w:val="16"/>
                <w:szCs w:val="16"/>
              </w:rPr>
              <w:t>Introduktion</w:t>
            </w:r>
            <w:r>
              <w:rPr>
                <w:rFonts w:ascii="Arial" w:hAnsi="Arial" w:cs="Arial"/>
                <w:sz w:val="16"/>
                <w:szCs w:val="16"/>
              </w:rPr>
              <w:t xml:space="preserve">; finns </w:t>
            </w:r>
            <w:r w:rsidRPr="00FE7A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rutiner</w:t>
            </w:r>
            <w:r w:rsidRPr="00FE7A7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för introduktion och handledning?</w:t>
            </w:r>
          </w:p>
          <w:p w14:paraId="0E63AB84" w14:textId="77777777" w:rsidR="00D17124" w:rsidRDefault="00D17124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DFFC765" w14:textId="77777777" w:rsidR="00D17124" w:rsidRDefault="00D17124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A53749C" w14:textId="20B795EF" w:rsidR="00D17124" w:rsidRDefault="00D17124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EAD8DA3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131FA7EB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079A608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5E35B93" w14:textId="71F5FF0D" w:rsidR="00FC5400" w:rsidRPr="00AE1CD2" w:rsidRDefault="00FC5400" w:rsidP="008F1505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CC1A3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BDD5CA4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7AB90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400" w:rsidRPr="002E5FE4" w14:paraId="639ACD46" w14:textId="77777777" w:rsidTr="007A584D">
        <w:tc>
          <w:tcPr>
            <w:tcW w:w="4928" w:type="dxa"/>
          </w:tcPr>
          <w:p w14:paraId="3D2B1CD8" w14:textId="70506786" w:rsidR="00FC5400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Har den minderåriga </w:t>
            </w:r>
            <w:r w:rsidRPr="00FE7A7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fått den introduktion som behövs</w:t>
            </w:r>
            <w:r>
              <w:rPr>
                <w:rFonts w:ascii="Arial" w:hAnsi="Arial" w:cs="Arial"/>
                <w:sz w:val="16"/>
                <w:szCs w:val="16"/>
              </w:rPr>
              <w:t xml:space="preserve"> för arbetsuppgifterna samt information om risker som kan vara förknippade med arbetet?</w:t>
            </w:r>
          </w:p>
        </w:tc>
        <w:tc>
          <w:tcPr>
            <w:tcW w:w="709" w:type="dxa"/>
          </w:tcPr>
          <w:p w14:paraId="39FE4F41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3340B6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666A1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8DBE02A" w14:textId="05469B79" w:rsidR="00FC5400" w:rsidRPr="00AE1CD2" w:rsidRDefault="00FC5400" w:rsidP="008F1505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6339582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FB6595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74D84C" w14:textId="77777777" w:rsidR="00FC5400" w:rsidRPr="002E5FE4" w:rsidRDefault="00FC5400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14:paraId="7FA6EF8F" w14:textId="77777777" w:rsidTr="003047B9">
        <w:tc>
          <w:tcPr>
            <w:tcW w:w="4928" w:type="dxa"/>
          </w:tcPr>
          <w:p w14:paraId="6E0922CD" w14:textId="55092E5A" w:rsidR="001318A3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17124">
              <w:rPr>
                <w:rFonts w:ascii="Arial" w:hAnsi="Arial" w:cs="Arial"/>
                <w:b/>
                <w:bCs/>
                <w:sz w:val="16"/>
                <w:szCs w:val="16"/>
              </w:rPr>
              <w:t>Handledare</w:t>
            </w:r>
            <w:r>
              <w:rPr>
                <w:rFonts w:ascii="Arial" w:hAnsi="Arial" w:cs="Arial"/>
                <w:sz w:val="16"/>
                <w:szCs w:val="16"/>
              </w:rPr>
              <w:t xml:space="preserve">; finns utsedd handledare för den minderåriga? </w:t>
            </w:r>
          </w:p>
          <w:p w14:paraId="1E060FBF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996C304" w14:textId="77777777"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7C45CE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32BD0D9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F7D5A5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58CBF95A" w14:textId="00C72D47" w:rsidR="00DA52D6" w:rsidRPr="00AE1CD2" w:rsidRDefault="00DA52D6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29C671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1AEA13C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6C5FE0" w14:textId="77777777"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18A3" w:rsidRPr="002E5FE4" w14:paraId="38E8E962" w14:textId="77777777" w:rsidTr="003047B9">
        <w:tc>
          <w:tcPr>
            <w:tcW w:w="4928" w:type="dxa"/>
          </w:tcPr>
          <w:p w14:paraId="56EA5277" w14:textId="77777777" w:rsidR="001318A3" w:rsidRPr="00D17124" w:rsidRDefault="001318A3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124">
              <w:rPr>
                <w:rFonts w:ascii="Arial" w:hAnsi="Arial" w:cs="Arial"/>
                <w:b/>
                <w:bCs/>
                <w:sz w:val="16"/>
                <w:szCs w:val="16"/>
              </w:rPr>
              <w:t>Risk för ensamarbete</w:t>
            </w:r>
          </w:p>
          <w:p w14:paraId="71766DE2" w14:textId="77777777" w:rsidR="001318A3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78D7CD3" w14:textId="77777777" w:rsidR="001318A3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75DEFA2" w14:textId="67627774" w:rsidR="001318A3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9BEC05E" w14:textId="77777777" w:rsidR="001318A3" w:rsidRPr="002E5FE4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5E6978F" w14:textId="77777777" w:rsidR="001318A3" w:rsidRPr="002E5FE4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A5138BE" w14:textId="77777777" w:rsidR="001318A3" w:rsidRPr="002E5FE4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8FAAB29" w14:textId="7420B8BC" w:rsidR="001318A3" w:rsidRPr="00AE1CD2" w:rsidRDefault="001318A3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853171" w14:textId="77777777" w:rsidR="001318A3" w:rsidRPr="002E5FE4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7C6851B" w14:textId="77777777" w:rsidR="001318A3" w:rsidRPr="002E5FE4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ED3A78" w14:textId="77777777" w:rsidR="001318A3" w:rsidRPr="002E5FE4" w:rsidRDefault="001318A3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6277" w:rsidRPr="002E5FE4" w14:paraId="6C457840" w14:textId="77777777" w:rsidTr="003047B9">
        <w:tc>
          <w:tcPr>
            <w:tcW w:w="4928" w:type="dxa"/>
          </w:tcPr>
          <w:p w14:paraId="31CE41D3" w14:textId="77777777" w:rsidR="006F6277" w:rsidRPr="00D17124" w:rsidRDefault="006F6277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7124">
              <w:rPr>
                <w:rFonts w:ascii="Arial" w:hAnsi="Arial" w:cs="Arial"/>
                <w:b/>
                <w:bCs/>
                <w:sz w:val="16"/>
                <w:szCs w:val="16"/>
              </w:rPr>
              <w:t>Risk för våld och hot</w:t>
            </w:r>
          </w:p>
          <w:p w14:paraId="707EBD0D" w14:textId="77777777" w:rsidR="006F6277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7CFE3C1" w14:textId="50BFFDF7" w:rsidR="006F6277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D61153E" w14:textId="77777777" w:rsidR="006F6277" w:rsidRPr="002E5FE4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3078B2DB" w14:textId="77777777" w:rsidR="006F6277" w:rsidRPr="002E5FE4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1725267" w14:textId="77777777" w:rsidR="006F6277" w:rsidRPr="002E5FE4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39D000E6" w14:textId="265BEA21" w:rsidR="006F6277" w:rsidRPr="00AE1CD2" w:rsidRDefault="006F6277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BF5C54" w14:textId="77777777" w:rsidR="006F6277" w:rsidRPr="002E5FE4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460E7B" w14:textId="77777777" w:rsidR="006F6277" w:rsidRPr="002E5FE4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A66A36" w14:textId="77777777" w:rsidR="006F6277" w:rsidRPr="002E5FE4" w:rsidRDefault="006F6277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7085" w:rsidRPr="002E5FE4" w14:paraId="5FCF8DC4" w14:textId="77777777" w:rsidTr="003047B9">
        <w:tc>
          <w:tcPr>
            <w:tcW w:w="4928" w:type="dxa"/>
          </w:tcPr>
          <w:p w14:paraId="17703052" w14:textId="77777777" w:rsidR="00E67085" w:rsidRDefault="00E67085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Belastningsergonomiska risker</w:t>
            </w:r>
          </w:p>
          <w:p w14:paraId="333BBB81" w14:textId="77777777" w:rsidR="00E67085" w:rsidRDefault="00E67085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989A676" w14:textId="15952160" w:rsidR="00E67085" w:rsidRPr="00D17124" w:rsidRDefault="00E67085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70C3C2B3" w14:textId="77777777" w:rsidR="00E67085" w:rsidRPr="002E5FE4" w:rsidRDefault="00E67085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211131F5" w14:textId="77777777" w:rsidR="00E67085" w:rsidRPr="002E5FE4" w:rsidRDefault="00E67085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B65142" w14:textId="77777777" w:rsidR="00E67085" w:rsidRPr="002E5FE4" w:rsidRDefault="00E67085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C580EDF" w14:textId="77777777" w:rsidR="00E67085" w:rsidRPr="00AE1CD2" w:rsidRDefault="00E67085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3F35D6" w14:textId="77777777" w:rsidR="00E67085" w:rsidRPr="002E5FE4" w:rsidRDefault="00E67085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012EC0" w14:textId="77777777" w:rsidR="00E67085" w:rsidRPr="002E5FE4" w:rsidRDefault="00E67085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D6B7E0D" w14:textId="77777777" w:rsidR="00E67085" w:rsidRPr="002E5FE4" w:rsidRDefault="00E67085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50AC" w:rsidRPr="002E5FE4" w14:paraId="07287BCC" w14:textId="77777777" w:rsidTr="003047B9">
        <w:tc>
          <w:tcPr>
            <w:tcW w:w="4928" w:type="dxa"/>
          </w:tcPr>
          <w:p w14:paraId="1E5B6C75" w14:textId="11BC76E2" w:rsidR="000D50AC" w:rsidRDefault="000D50AC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Arbetsuppgifter som är förbjudna (</w:t>
            </w:r>
            <w:r w:rsidRPr="000D50AC">
              <w:rPr>
                <w:rFonts w:ascii="Arial" w:hAnsi="Arial" w:cs="Arial"/>
                <w:sz w:val="16"/>
                <w:szCs w:val="16"/>
              </w:rPr>
              <w:t>enl. bilaga 1, AFS 2012:3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B28C1B5" w14:textId="77777777" w:rsidR="000D50AC" w:rsidRDefault="000D50AC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606848" w14:textId="77777777" w:rsidR="000D50AC" w:rsidRDefault="000D50AC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D7A858" w14:textId="459C1F0F" w:rsidR="000D50AC" w:rsidRPr="00D17124" w:rsidRDefault="000D50AC" w:rsidP="003047B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0E61DC16" w14:textId="77777777" w:rsidR="000D50AC" w:rsidRPr="002E5FE4" w:rsidRDefault="000D50AC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B450099" w14:textId="77777777" w:rsidR="000D50AC" w:rsidRPr="002E5FE4" w:rsidRDefault="000D50AC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34C7CD" w14:textId="77777777" w:rsidR="000D50AC" w:rsidRPr="002E5FE4" w:rsidRDefault="000D50AC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0E1AB42" w14:textId="2F31AD4F" w:rsidR="000D50AC" w:rsidRPr="00AE1CD2" w:rsidRDefault="000D50AC" w:rsidP="003047B9">
            <w:pPr>
              <w:spacing w:after="0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73EE20" w14:textId="77777777" w:rsidR="000D50AC" w:rsidRPr="002E5FE4" w:rsidRDefault="000D50AC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831D31" w14:textId="77777777" w:rsidR="000D50AC" w:rsidRPr="002E5FE4" w:rsidRDefault="000D50AC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0392EE" w14:textId="77777777" w:rsidR="000D50AC" w:rsidRPr="002E5FE4" w:rsidRDefault="000D50AC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124" w:rsidRPr="002E5FE4" w14:paraId="56F4C42D" w14:textId="77777777" w:rsidTr="003047B9">
        <w:tc>
          <w:tcPr>
            <w:tcW w:w="4928" w:type="dxa"/>
          </w:tcPr>
          <w:p w14:paraId="05F5A453" w14:textId="528AB29B" w:rsidR="00D1712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Övriga risker (risker som är specifika för respektive verksamhet). </w:t>
            </w:r>
          </w:p>
          <w:p w14:paraId="13CEDD20" w14:textId="77777777" w:rsidR="00D1712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36B172E3" w14:textId="77777777" w:rsidR="00D1712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E6160A4" w14:textId="0205E1BB" w:rsidR="00D1712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C565D7" w14:textId="77777777" w:rsidR="00D17124" w:rsidRPr="002E5FE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7E0E975" w14:textId="77777777" w:rsidR="00D17124" w:rsidRPr="002E5FE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1A690D31" w14:textId="77777777" w:rsidR="00D17124" w:rsidRPr="002E5FE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B2BC28E" w14:textId="77777777" w:rsidR="00D1712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8D38C70" w14:textId="77777777" w:rsidR="00D17124" w:rsidRPr="002E5FE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BF9023" w14:textId="77777777" w:rsidR="00D17124" w:rsidRPr="002E5FE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095453" w14:textId="77777777" w:rsidR="00D17124" w:rsidRPr="002E5FE4" w:rsidRDefault="00D17124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79" w:rsidRPr="002E5FE4" w14:paraId="2197E220" w14:textId="77777777" w:rsidTr="003047B9">
        <w:tc>
          <w:tcPr>
            <w:tcW w:w="4928" w:type="dxa"/>
          </w:tcPr>
          <w:p w14:paraId="2CAD6619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5D0A4B9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0277A093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5B9EF4E5" w14:textId="004C196A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C25D1CD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51EE92CB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82502F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A4AFE21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0416C6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EA7B27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835D1C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A79" w:rsidRPr="002E5FE4" w14:paraId="4A755482" w14:textId="77777777" w:rsidTr="003047B9">
        <w:tc>
          <w:tcPr>
            <w:tcW w:w="4928" w:type="dxa"/>
          </w:tcPr>
          <w:p w14:paraId="06AB6F07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196F891A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FAAB2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73E3EFC8" w14:textId="66EB65DD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A72C891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70850E5B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B84B54A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D2BB803" w14:textId="77777777" w:rsidR="00FE7A79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3F4D04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7A6B18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76B4CFC" w14:textId="77777777" w:rsidR="00FE7A79" w:rsidRPr="002E5FE4" w:rsidRDefault="00FE7A79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414353" w14:textId="77777777" w:rsidR="00107981" w:rsidRDefault="00107981"/>
    <w:sectPr w:rsidR="00107981" w:rsidSect="00107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ABAB9" w14:textId="77777777" w:rsidR="00E75B21" w:rsidRDefault="00E75B21" w:rsidP="00C05587">
      <w:pPr>
        <w:spacing w:after="0" w:line="240" w:lineRule="auto"/>
      </w:pPr>
      <w:r>
        <w:separator/>
      </w:r>
    </w:p>
  </w:endnote>
  <w:endnote w:type="continuationSeparator" w:id="0">
    <w:p w14:paraId="6FBA27EA" w14:textId="77777777" w:rsidR="00E75B21" w:rsidRDefault="00E75B21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57E67" w14:textId="77777777" w:rsidR="00DD05A5" w:rsidRDefault="00DD05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9DAD" w14:textId="77777777" w:rsidR="00C05587" w:rsidRPr="00DD05A5" w:rsidRDefault="00DD05A5" w:rsidP="00C72F91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Mallen</w:t>
    </w:r>
    <w:r w:rsidRPr="00341F5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är framtagen av Prevent. Fler exempel och mallar för systematiskt arbetsmiljöarbete hittar du på </w:t>
    </w:r>
    <w:r w:rsidRPr="009B591C">
      <w:rPr>
        <w:rFonts w:ascii="Arial" w:hAnsi="Arial" w:cs="Arial"/>
        <w:b/>
        <w:bCs/>
        <w:sz w:val="16"/>
        <w:szCs w:val="16"/>
      </w:rPr>
      <w:t>www.prevent.se/sam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A1FC" w14:textId="77777777" w:rsidR="00DD05A5" w:rsidRDefault="00DD05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2135" w14:textId="77777777" w:rsidR="00E75B21" w:rsidRDefault="00E75B21" w:rsidP="00C05587">
      <w:pPr>
        <w:spacing w:after="0" w:line="240" w:lineRule="auto"/>
      </w:pPr>
      <w:r>
        <w:separator/>
      </w:r>
    </w:p>
  </w:footnote>
  <w:footnote w:type="continuationSeparator" w:id="0">
    <w:p w14:paraId="7953C28E" w14:textId="77777777" w:rsidR="00E75B21" w:rsidRDefault="00E75B21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A317" w14:textId="77777777" w:rsidR="00DD05A5" w:rsidRDefault="00DD05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0F3F" w14:textId="77777777" w:rsidR="00DD05A5" w:rsidRDefault="00DD05A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C10B" w14:textId="77777777" w:rsidR="00DD05A5" w:rsidRDefault="00DD05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1"/>
    <w:rsid w:val="0007283F"/>
    <w:rsid w:val="000A61DF"/>
    <w:rsid w:val="000C5E1B"/>
    <w:rsid w:val="000D50AC"/>
    <w:rsid w:val="00107981"/>
    <w:rsid w:val="001318A3"/>
    <w:rsid w:val="001A10AB"/>
    <w:rsid w:val="00212A2F"/>
    <w:rsid w:val="002A0509"/>
    <w:rsid w:val="002E4096"/>
    <w:rsid w:val="002E5FE4"/>
    <w:rsid w:val="003047B9"/>
    <w:rsid w:val="00333142"/>
    <w:rsid w:val="00347D7A"/>
    <w:rsid w:val="00351163"/>
    <w:rsid w:val="003772E0"/>
    <w:rsid w:val="003B4568"/>
    <w:rsid w:val="003F405A"/>
    <w:rsid w:val="0040412F"/>
    <w:rsid w:val="004102C7"/>
    <w:rsid w:val="004D1A23"/>
    <w:rsid w:val="005035C5"/>
    <w:rsid w:val="00522905"/>
    <w:rsid w:val="00591DFF"/>
    <w:rsid w:val="00601615"/>
    <w:rsid w:val="00612941"/>
    <w:rsid w:val="00627480"/>
    <w:rsid w:val="00667183"/>
    <w:rsid w:val="006A00F6"/>
    <w:rsid w:val="006C2924"/>
    <w:rsid w:val="006F6277"/>
    <w:rsid w:val="0070705B"/>
    <w:rsid w:val="007265D4"/>
    <w:rsid w:val="00767356"/>
    <w:rsid w:val="007A584D"/>
    <w:rsid w:val="007D2A4E"/>
    <w:rsid w:val="007F0C56"/>
    <w:rsid w:val="008032EC"/>
    <w:rsid w:val="00826283"/>
    <w:rsid w:val="008E798A"/>
    <w:rsid w:val="008F1505"/>
    <w:rsid w:val="00916E65"/>
    <w:rsid w:val="009E4A5B"/>
    <w:rsid w:val="00A01458"/>
    <w:rsid w:val="00A87BA5"/>
    <w:rsid w:val="00AE1CD2"/>
    <w:rsid w:val="00AF08C3"/>
    <w:rsid w:val="00B2511B"/>
    <w:rsid w:val="00B61D9C"/>
    <w:rsid w:val="00BB1DF5"/>
    <w:rsid w:val="00C01C23"/>
    <w:rsid w:val="00C05587"/>
    <w:rsid w:val="00C72F91"/>
    <w:rsid w:val="00D17124"/>
    <w:rsid w:val="00D27B34"/>
    <w:rsid w:val="00D32ABD"/>
    <w:rsid w:val="00D66E59"/>
    <w:rsid w:val="00DA52D6"/>
    <w:rsid w:val="00DB1ADF"/>
    <w:rsid w:val="00DD05A5"/>
    <w:rsid w:val="00DE6398"/>
    <w:rsid w:val="00E16BC9"/>
    <w:rsid w:val="00E44045"/>
    <w:rsid w:val="00E67085"/>
    <w:rsid w:val="00E75B21"/>
    <w:rsid w:val="00E86215"/>
    <w:rsid w:val="00F021EC"/>
    <w:rsid w:val="00F21AFE"/>
    <w:rsid w:val="00FA20AC"/>
    <w:rsid w:val="00FC229F"/>
    <w:rsid w:val="00FC5400"/>
    <w:rsid w:val="00FE7A79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22F8"/>
  <w15:docId w15:val="{971F89D4-EAE9-4BBD-B77B-7D8AC9C4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Julia Thonérfelth</cp:lastModifiedBy>
  <cp:revision>2</cp:revision>
  <dcterms:created xsi:type="dcterms:W3CDTF">2020-09-17T14:43:00Z</dcterms:created>
  <dcterms:modified xsi:type="dcterms:W3CDTF">2020-09-17T14:43:00Z</dcterms:modified>
</cp:coreProperties>
</file>